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549" w:rsidRDefault="00B83549"/>
    <w:p w:rsidR="00B83549" w:rsidRPr="00FA7F3F" w:rsidRDefault="00B83549" w:rsidP="00FA7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F3F">
        <w:rPr>
          <w:rFonts w:ascii="Times New Roman" w:hAnsi="Times New Roman" w:cs="Times New Roman"/>
          <w:b/>
          <w:sz w:val="28"/>
          <w:szCs w:val="28"/>
        </w:rPr>
        <w:t>Учредитель учреждения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06"/>
        <w:gridCol w:w="7465"/>
      </w:tblGrid>
      <w:tr w:rsidR="00B83549" w:rsidRPr="00FA7F3F" w:rsidTr="00B83549">
        <w:tc>
          <w:tcPr>
            <w:tcW w:w="3936" w:type="dxa"/>
          </w:tcPr>
          <w:p w:rsidR="00B83549" w:rsidRPr="00FA7F3F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5635" w:type="dxa"/>
          </w:tcPr>
          <w:p w:rsidR="00B83549" w:rsidRPr="00FA7F3F" w:rsidRDefault="00B83549" w:rsidP="00FA7F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proofErr w:type="spellStart"/>
            <w:r w:rsidR="000E7A1B" w:rsidRPr="00FA7F3F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="000E7A1B"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муниципальный район» Республики Татарстан, полномочия которого делегированы исполни</w:t>
            </w:r>
            <w:r w:rsidR="000E7A1B"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тельному комитету </w:t>
            </w:r>
            <w:proofErr w:type="spellStart"/>
            <w:r w:rsidR="000E7A1B" w:rsidRPr="00FA7F3F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="000E7A1B"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в лице его руководителя</w:t>
            </w:r>
          </w:p>
        </w:tc>
      </w:tr>
      <w:tr w:rsidR="00B83549" w:rsidRPr="00FA7F3F" w:rsidTr="00B83549">
        <w:tc>
          <w:tcPr>
            <w:tcW w:w="3936" w:type="dxa"/>
          </w:tcPr>
          <w:p w:rsidR="00B83549" w:rsidRPr="00FA7F3F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635" w:type="dxa"/>
          </w:tcPr>
          <w:p w:rsidR="00B83549" w:rsidRPr="00FA7F3F" w:rsidRDefault="000E7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422350</w:t>
            </w:r>
            <w:r w:rsidR="00B83549"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</w:t>
            </w:r>
            <w:proofErr w:type="spellStart"/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 Апастово</w:t>
            </w:r>
            <w:r w:rsidR="00B83549" w:rsidRPr="00FA7F3F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л. Советская д.2</w:t>
            </w:r>
          </w:p>
        </w:tc>
      </w:tr>
      <w:tr w:rsidR="00B83549" w:rsidRPr="00FA7F3F" w:rsidTr="00B83549">
        <w:tc>
          <w:tcPr>
            <w:tcW w:w="3936" w:type="dxa"/>
          </w:tcPr>
          <w:p w:rsidR="00B83549" w:rsidRPr="00FA7F3F" w:rsidRDefault="00FA7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Дни приема </w:t>
            </w:r>
          </w:p>
        </w:tc>
        <w:tc>
          <w:tcPr>
            <w:tcW w:w="5635" w:type="dxa"/>
          </w:tcPr>
          <w:p w:rsidR="00B83549" w:rsidRPr="00FA7F3F" w:rsidRDefault="00FA7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Вторник  с 10.00  до 12.00, без записи</w:t>
            </w:r>
          </w:p>
        </w:tc>
      </w:tr>
      <w:tr w:rsidR="00B83549" w:rsidRPr="00FA7F3F" w:rsidTr="00B83549">
        <w:tc>
          <w:tcPr>
            <w:tcW w:w="3936" w:type="dxa"/>
          </w:tcPr>
          <w:p w:rsidR="00B83549" w:rsidRPr="00FA7F3F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Справочный телефон</w:t>
            </w:r>
          </w:p>
        </w:tc>
        <w:tc>
          <w:tcPr>
            <w:tcW w:w="5635" w:type="dxa"/>
          </w:tcPr>
          <w:p w:rsidR="00B83549" w:rsidRPr="00FA7F3F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Тел.8 (</w:t>
            </w:r>
            <w:r w:rsidR="007A5530"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84376) 2-21-41</w:t>
            </w: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, факс 8(</w:t>
            </w:r>
            <w:r w:rsidR="001A78C3"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84376) 2-19-27</w:t>
            </w:r>
          </w:p>
        </w:tc>
      </w:tr>
      <w:tr w:rsidR="00B83549" w:rsidRPr="00FA7F3F" w:rsidTr="00B83549">
        <w:tc>
          <w:tcPr>
            <w:tcW w:w="3936" w:type="dxa"/>
          </w:tcPr>
          <w:p w:rsidR="00B83549" w:rsidRPr="00FA7F3F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635" w:type="dxa"/>
          </w:tcPr>
          <w:p w:rsidR="00B83549" w:rsidRPr="00FA7F3F" w:rsidRDefault="00745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https://apastovo.tatarstan.ru/apastovo/administer/execute_commitee.htm</w:t>
            </w:r>
          </w:p>
        </w:tc>
      </w:tr>
      <w:tr w:rsidR="00B83549" w:rsidRPr="00FA7F3F" w:rsidTr="00B83549">
        <w:tc>
          <w:tcPr>
            <w:tcW w:w="3936" w:type="dxa"/>
          </w:tcPr>
          <w:p w:rsidR="00B83549" w:rsidRPr="00FA7F3F" w:rsidRDefault="00B8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635" w:type="dxa"/>
          </w:tcPr>
          <w:p w:rsidR="00B83549" w:rsidRPr="00FA7F3F" w:rsidRDefault="0087563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Ahmetzyanov.B@tatar.ru</w:t>
            </w:r>
            <w:bookmarkStart w:id="0" w:name="_GoBack"/>
            <w:bookmarkEnd w:id="0"/>
          </w:p>
        </w:tc>
      </w:tr>
      <w:tr w:rsidR="00FA7F3F" w:rsidRPr="00FA7F3F" w:rsidTr="00B83549">
        <w:tc>
          <w:tcPr>
            <w:tcW w:w="3936" w:type="dxa"/>
          </w:tcPr>
          <w:p w:rsidR="00FA7F3F" w:rsidRPr="00FA7F3F" w:rsidRDefault="00FA7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Руководитель  Исполнительного комитета</w:t>
            </w:r>
          </w:p>
        </w:tc>
        <w:tc>
          <w:tcPr>
            <w:tcW w:w="5635" w:type="dxa"/>
          </w:tcPr>
          <w:p w:rsidR="00FA7F3F" w:rsidRPr="00FA7F3F" w:rsidRDefault="0087563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Ахметзянов Булат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Назимович</w:t>
            </w:r>
            <w:proofErr w:type="spellEnd"/>
          </w:p>
        </w:tc>
      </w:tr>
    </w:tbl>
    <w:p w:rsidR="00B83549" w:rsidRPr="00FA7F3F" w:rsidRDefault="00B83549" w:rsidP="00FA7F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549" w:rsidRPr="00FA7F3F" w:rsidRDefault="00FA7F3F" w:rsidP="00FA7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F3F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r w:rsidR="00814861" w:rsidRPr="00FA7F3F">
        <w:rPr>
          <w:rFonts w:ascii="Times New Roman" w:hAnsi="Times New Roman" w:cs="Times New Roman"/>
          <w:b/>
          <w:sz w:val="28"/>
          <w:szCs w:val="28"/>
        </w:rPr>
        <w:t xml:space="preserve">образования исполнительного комитета </w:t>
      </w:r>
      <w:proofErr w:type="spellStart"/>
      <w:r w:rsidRPr="00FA7F3F">
        <w:rPr>
          <w:rFonts w:ascii="Times New Roman" w:hAnsi="Times New Roman" w:cs="Times New Roman"/>
          <w:b/>
          <w:sz w:val="28"/>
          <w:szCs w:val="28"/>
        </w:rPr>
        <w:t>Апастовского</w:t>
      </w:r>
      <w:proofErr w:type="spellEnd"/>
      <w:r w:rsidRPr="00FA7F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861" w:rsidRPr="00FA7F3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14861" w:rsidRPr="00FA7F3F" w:rsidTr="00814861">
        <w:tc>
          <w:tcPr>
            <w:tcW w:w="2518" w:type="dxa"/>
          </w:tcPr>
          <w:p w:rsidR="00814861" w:rsidRPr="00FA7F3F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7053" w:type="dxa"/>
          </w:tcPr>
          <w:p w:rsidR="00814861" w:rsidRPr="00FA7F3F" w:rsidRDefault="00AD5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422350, Республика Татарстан, </w:t>
            </w:r>
            <w:proofErr w:type="spellStart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Апастовский</w:t>
            </w:r>
            <w:proofErr w:type="spellEnd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район, </w:t>
            </w:r>
            <w:proofErr w:type="spellStart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пгт</w:t>
            </w:r>
            <w:proofErr w:type="spellEnd"/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. Апастово, ул. Шоссейная 6</w:t>
            </w:r>
          </w:p>
        </w:tc>
      </w:tr>
      <w:tr w:rsidR="00814861" w:rsidRPr="00FA7F3F" w:rsidTr="00814861">
        <w:tc>
          <w:tcPr>
            <w:tcW w:w="2518" w:type="dxa"/>
          </w:tcPr>
          <w:p w:rsidR="00814861" w:rsidRPr="00FA7F3F" w:rsidRDefault="00814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053" w:type="dxa"/>
          </w:tcPr>
          <w:p w:rsidR="00814861" w:rsidRPr="00FA7F3F" w:rsidRDefault="00814861" w:rsidP="000E7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 w:rsidR="000E7A1B" w:rsidRPr="00FA7F3F">
              <w:rPr>
                <w:rFonts w:ascii="Times New Roman" w:hAnsi="Times New Roman" w:cs="Times New Roman"/>
                <w:sz w:val="28"/>
                <w:szCs w:val="28"/>
              </w:rPr>
              <w:t>84376) 21263</w:t>
            </w:r>
          </w:p>
        </w:tc>
      </w:tr>
      <w:tr w:rsidR="00B478B6" w:rsidRPr="00FA7F3F" w:rsidTr="00814861">
        <w:tc>
          <w:tcPr>
            <w:tcW w:w="2518" w:type="dxa"/>
          </w:tcPr>
          <w:p w:rsidR="00B478B6" w:rsidRPr="00FA7F3F" w:rsidRDefault="00B4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7053" w:type="dxa"/>
          </w:tcPr>
          <w:p w:rsidR="00B478B6" w:rsidRPr="00FA7F3F" w:rsidRDefault="00AD5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https://edu.tatar.ru/apastovo/apastovo/roo</w:t>
            </w:r>
          </w:p>
        </w:tc>
      </w:tr>
      <w:tr w:rsidR="00814861" w:rsidRPr="00FA7F3F" w:rsidTr="00814861">
        <w:tc>
          <w:tcPr>
            <w:tcW w:w="2518" w:type="dxa"/>
          </w:tcPr>
          <w:p w:rsidR="00814861" w:rsidRPr="00FA7F3F" w:rsidRDefault="00841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053" w:type="dxa"/>
          </w:tcPr>
          <w:p w:rsidR="00814861" w:rsidRPr="00FA7F3F" w:rsidRDefault="00AD5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apas_rono@mail.ru</w:t>
            </w:r>
          </w:p>
        </w:tc>
      </w:tr>
      <w:tr w:rsidR="00814861" w:rsidRPr="00FA7F3F" w:rsidTr="00814861">
        <w:tc>
          <w:tcPr>
            <w:tcW w:w="2518" w:type="dxa"/>
          </w:tcPr>
          <w:p w:rsidR="00814861" w:rsidRPr="00FA7F3F" w:rsidRDefault="00841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F3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053" w:type="dxa"/>
          </w:tcPr>
          <w:p w:rsidR="00814861" w:rsidRPr="00FA7F3F" w:rsidRDefault="00B15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>Галлямеева</w:t>
            </w:r>
            <w:proofErr w:type="spellEnd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>Гулюса</w:t>
            </w:r>
            <w:proofErr w:type="spellEnd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1C9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</w:tr>
    </w:tbl>
    <w:p w:rsidR="00814861" w:rsidRPr="00FA7F3F" w:rsidRDefault="00814861">
      <w:pPr>
        <w:rPr>
          <w:rFonts w:ascii="Times New Roman" w:hAnsi="Times New Roman" w:cs="Times New Roman"/>
          <w:sz w:val="28"/>
          <w:szCs w:val="28"/>
        </w:rPr>
      </w:pPr>
    </w:p>
    <w:p w:rsidR="00814861" w:rsidRDefault="00814861">
      <w:pPr>
        <w:rPr>
          <w:rFonts w:ascii="Times New Roman" w:hAnsi="Times New Roman" w:cs="Times New Roman"/>
          <w:sz w:val="28"/>
          <w:szCs w:val="28"/>
        </w:rPr>
      </w:pPr>
    </w:p>
    <w:sectPr w:rsidR="00814861" w:rsidSect="005E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F89"/>
    <w:rsid w:val="000E7A1B"/>
    <w:rsid w:val="0010528A"/>
    <w:rsid w:val="001A78C3"/>
    <w:rsid w:val="00263EAC"/>
    <w:rsid w:val="004C2BF2"/>
    <w:rsid w:val="00534F89"/>
    <w:rsid w:val="005E5BD8"/>
    <w:rsid w:val="00745A32"/>
    <w:rsid w:val="007A5530"/>
    <w:rsid w:val="00814861"/>
    <w:rsid w:val="0084105B"/>
    <w:rsid w:val="00875635"/>
    <w:rsid w:val="00AD5DAF"/>
    <w:rsid w:val="00B151C9"/>
    <w:rsid w:val="00B478B6"/>
    <w:rsid w:val="00B83549"/>
    <w:rsid w:val="00FA7F3F"/>
    <w:rsid w:val="00FC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553F"/>
  <w15:docId w15:val="{46A20C5A-9613-47A0-BE70-DCFE66A7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BD8"/>
  </w:style>
  <w:style w:type="paragraph" w:styleId="2">
    <w:name w:val="heading 2"/>
    <w:basedOn w:val="a"/>
    <w:link w:val="20"/>
    <w:uiPriority w:val="9"/>
    <w:qFormat/>
    <w:rsid w:val="00814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549"/>
    <w:rPr>
      <w:color w:val="0000FF"/>
      <w:u w:val="single"/>
    </w:rPr>
  </w:style>
  <w:style w:type="table" w:styleId="a4">
    <w:name w:val="Table Grid"/>
    <w:basedOn w:val="a1"/>
    <w:uiPriority w:val="59"/>
    <w:rsid w:val="00B8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14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Raduga</cp:lastModifiedBy>
  <cp:revision>3</cp:revision>
  <dcterms:created xsi:type="dcterms:W3CDTF">2021-01-03T08:52:00Z</dcterms:created>
  <dcterms:modified xsi:type="dcterms:W3CDTF">2026-01-27T08:23:00Z</dcterms:modified>
</cp:coreProperties>
</file>